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8BA0" w14:textId="1105A46A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4B614D">
        <w:rPr>
          <w:rFonts w:asciiTheme="minorEastAsia" w:hAnsiTheme="minorEastAsia" w:hint="eastAsia"/>
          <w:kern w:val="0"/>
          <w:sz w:val="24"/>
          <w:szCs w:val="24"/>
        </w:rPr>
        <w:t>146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624BC195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CC367B">
        <w:rPr>
          <w:rFonts w:asciiTheme="minorEastAsia" w:hAnsiTheme="minorEastAsia" w:hint="eastAsia"/>
          <w:kern w:val="0"/>
          <w:sz w:val="24"/>
          <w:szCs w:val="24"/>
        </w:rPr>
        <w:t>7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CC367B">
        <w:rPr>
          <w:rFonts w:asciiTheme="minorEastAsia" w:hAnsiTheme="minorEastAsia" w:hint="eastAsia"/>
          <w:kern w:val="0"/>
          <w:sz w:val="24"/>
          <w:szCs w:val="24"/>
        </w:rPr>
        <w:t>8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4B614D">
        <w:rPr>
          <w:rFonts w:asciiTheme="minorEastAsia" w:hAnsiTheme="minorEastAsia" w:hint="eastAsia"/>
          <w:kern w:val="0"/>
          <w:sz w:val="24"/>
          <w:szCs w:val="24"/>
        </w:rPr>
        <w:t>29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0A6137C" w14:textId="1CB4F331" w:rsidR="007450AE" w:rsidRPr="00D10375" w:rsidRDefault="000916CD" w:rsidP="007450AE">
      <w:pPr>
        <w:jc w:val="center"/>
        <w:rPr>
          <w:rFonts w:asciiTheme="minorEastAsia" w:hAnsiTheme="minorEastAsia"/>
          <w:sz w:val="24"/>
          <w:szCs w:val="24"/>
        </w:rPr>
      </w:pPr>
      <w:r w:rsidRPr="000916CD">
        <w:rPr>
          <w:rFonts w:asciiTheme="minorEastAsia" w:hAnsiTheme="minorEastAsia" w:hint="eastAsia"/>
          <w:sz w:val="24"/>
          <w:szCs w:val="24"/>
        </w:rPr>
        <w:t>米国関税措置を受けた緊急対応策について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0920E3C0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0B4608" w:rsidRPr="000B4608">
        <w:rPr>
          <w:rFonts w:asciiTheme="minorEastAsia" w:hAnsiTheme="minorEastAsia" w:hint="eastAsia"/>
          <w:sz w:val="24"/>
          <w:szCs w:val="24"/>
        </w:rPr>
        <w:t>警察庁生活安全局生活安全企画課長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916CD"/>
    <w:rsid w:val="000B4608"/>
    <w:rsid w:val="000F2038"/>
    <w:rsid w:val="00146ACD"/>
    <w:rsid w:val="0017181E"/>
    <w:rsid w:val="00177142"/>
    <w:rsid w:val="00187857"/>
    <w:rsid w:val="001B3299"/>
    <w:rsid w:val="001B7D35"/>
    <w:rsid w:val="001D640B"/>
    <w:rsid w:val="001F552D"/>
    <w:rsid w:val="002004AE"/>
    <w:rsid w:val="00206C7A"/>
    <w:rsid w:val="0022260D"/>
    <w:rsid w:val="0023044B"/>
    <w:rsid w:val="002A7DF7"/>
    <w:rsid w:val="002B07E6"/>
    <w:rsid w:val="002D1001"/>
    <w:rsid w:val="002E24A0"/>
    <w:rsid w:val="0036005B"/>
    <w:rsid w:val="003E7488"/>
    <w:rsid w:val="003F414E"/>
    <w:rsid w:val="003F689E"/>
    <w:rsid w:val="00467E85"/>
    <w:rsid w:val="004B614D"/>
    <w:rsid w:val="00560AC7"/>
    <w:rsid w:val="0056214C"/>
    <w:rsid w:val="005E471D"/>
    <w:rsid w:val="00662C72"/>
    <w:rsid w:val="006741FF"/>
    <w:rsid w:val="006A2FB7"/>
    <w:rsid w:val="006A4B18"/>
    <w:rsid w:val="006A75CB"/>
    <w:rsid w:val="006C04A9"/>
    <w:rsid w:val="006C6231"/>
    <w:rsid w:val="006D0BB7"/>
    <w:rsid w:val="007060DB"/>
    <w:rsid w:val="00735A5A"/>
    <w:rsid w:val="007450AE"/>
    <w:rsid w:val="00767A9C"/>
    <w:rsid w:val="00775DC2"/>
    <w:rsid w:val="008C4BEC"/>
    <w:rsid w:val="00904BD0"/>
    <w:rsid w:val="009069D9"/>
    <w:rsid w:val="009C0B8C"/>
    <w:rsid w:val="009E253F"/>
    <w:rsid w:val="00A652C9"/>
    <w:rsid w:val="00AA38A5"/>
    <w:rsid w:val="00AF31B9"/>
    <w:rsid w:val="00BF61B9"/>
    <w:rsid w:val="00C2744C"/>
    <w:rsid w:val="00CC367B"/>
    <w:rsid w:val="00D0479C"/>
    <w:rsid w:val="00D10375"/>
    <w:rsid w:val="00D53438"/>
    <w:rsid w:val="00DA7980"/>
    <w:rsid w:val="00DD7129"/>
    <w:rsid w:val="00DF2930"/>
    <w:rsid w:val="00DF5156"/>
    <w:rsid w:val="00E1238C"/>
    <w:rsid w:val="00E15ADF"/>
    <w:rsid w:val="00E50904"/>
    <w:rsid w:val="00E83A77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4</cp:revision>
  <cp:lastPrinted>2016-05-31T06:49:00Z</cp:lastPrinted>
  <dcterms:created xsi:type="dcterms:W3CDTF">2025-08-27T09:56:00Z</dcterms:created>
  <dcterms:modified xsi:type="dcterms:W3CDTF">2025-08-29T05:26:00Z</dcterms:modified>
</cp:coreProperties>
</file>